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C2" w:rsidRDefault="00CE72C2" w:rsidP="00CE72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УСЛАНСКОГО СЕЛЬСОВЕТА</w:t>
      </w:r>
    </w:p>
    <w:p w:rsidR="00CE72C2" w:rsidRDefault="00CE72C2" w:rsidP="00CE72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ОБОЯНСКОГО РАЙОНА </w:t>
      </w:r>
    </w:p>
    <w:p w:rsidR="00CE72C2" w:rsidRDefault="00CE72C2" w:rsidP="00CE72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CE72C2" w:rsidRDefault="00CE72C2" w:rsidP="00CE72C2">
      <w:pPr>
        <w:jc w:val="center"/>
        <w:rPr>
          <w:b/>
          <w:sz w:val="32"/>
          <w:szCs w:val="32"/>
        </w:rPr>
      </w:pPr>
    </w:p>
    <w:p w:rsidR="00CE72C2" w:rsidRDefault="00CE72C2" w:rsidP="00CE72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E72C2" w:rsidRDefault="00CE72C2" w:rsidP="00CE72C2">
      <w:pPr>
        <w:jc w:val="center"/>
        <w:rPr>
          <w:b/>
          <w:sz w:val="32"/>
          <w:szCs w:val="32"/>
        </w:rPr>
      </w:pPr>
    </w:p>
    <w:p w:rsidR="00CE72C2" w:rsidRDefault="00CE72C2" w:rsidP="00CE72C2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27 июня 2013 года №  46</w:t>
      </w:r>
    </w:p>
    <w:p w:rsidR="00CE72C2" w:rsidRDefault="00CE72C2" w:rsidP="00CE72C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.У</w:t>
      </w:r>
      <w:proofErr w:type="gramEnd"/>
      <w:r>
        <w:rPr>
          <w:sz w:val="32"/>
          <w:szCs w:val="32"/>
        </w:rPr>
        <w:t>сланка</w:t>
      </w:r>
      <w:proofErr w:type="spellEnd"/>
    </w:p>
    <w:p w:rsidR="00CE72C2" w:rsidRDefault="00CE72C2" w:rsidP="00CE72C2">
      <w:pPr>
        <w:jc w:val="center"/>
        <w:rPr>
          <w:sz w:val="32"/>
          <w:szCs w:val="32"/>
        </w:rPr>
      </w:pPr>
    </w:p>
    <w:p w:rsidR="00CE72C2" w:rsidRDefault="00CE72C2" w:rsidP="00CE72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повторных публичных слушаний по вопросу «Внесение изменений в Правила землепользования и застройки сельского поселения муниципального образования «</w:t>
      </w:r>
      <w:proofErr w:type="spellStart"/>
      <w:r>
        <w:rPr>
          <w:b/>
          <w:sz w:val="32"/>
          <w:szCs w:val="32"/>
        </w:rPr>
        <w:t>Усланский</w:t>
      </w:r>
      <w:proofErr w:type="spellEnd"/>
      <w:r>
        <w:rPr>
          <w:b/>
          <w:sz w:val="32"/>
          <w:szCs w:val="32"/>
        </w:rPr>
        <w:t xml:space="preserve"> сельсовет» </w:t>
      </w:r>
      <w:proofErr w:type="spellStart"/>
      <w:r>
        <w:rPr>
          <w:b/>
          <w:sz w:val="32"/>
          <w:szCs w:val="32"/>
        </w:rPr>
        <w:t>Обоянского</w:t>
      </w:r>
      <w:proofErr w:type="spellEnd"/>
      <w:r>
        <w:rPr>
          <w:b/>
          <w:sz w:val="32"/>
          <w:szCs w:val="32"/>
        </w:rPr>
        <w:t xml:space="preserve"> района Курской области</w:t>
      </w:r>
    </w:p>
    <w:p w:rsidR="00CE72C2" w:rsidRDefault="00CE72C2" w:rsidP="00CE72C2">
      <w:pPr>
        <w:jc w:val="center"/>
        <w:rPr>
          <w:b/>
          <w:sz w:val="28"/>
          <w:szCs w:val="28"/>
        </w:rPr>
      </w:pPr>
    </w:p>
    <w:p w:rsidR="00CE72C2" w:rsidRDefault="00CE72C2" w:rsidP="00CE72C2">
      <w:pPr>
        <w:jc w:val="both"/>
      </w:pPr>
      <w:r>
        <w:t xml:space="preserve">     </w:t>
      </w:r>
      <w:proofErr w:type="gramStart"/>
      <w:r>
        <w:t>Рассмотрев заключение с рекомендациями комиссии по проведению публичных слушаний по вопросу «Внесений изменений в Правила землепользования и застройки сельского поселения муниципального образования «</w:t>
      </w:r>
      <w:proofErr w:type="spellStart"/>
      <w:r>
        <w:t>Усланский</w:t>
      </w:r>
      <w:proofErr w:type="spellEnd"/>
      <w:r>
        <w:t xml:space="preserve"> сельсовет» </w:t>
      </w:r>
      <w:proofErr w:type="spellStart"/>
      <w:r>
        <w:t>Обоянского</w:t>
      </w:r>
      <w:proofErr w:type="spellEnd"/>
      <w:r>
        <w:t xml:space="preserve"> района Курской области, в связи с необходимостью юридической проработки вопроса и из-за отсутствия по уважительной причине представителя ООО «</w:t>
      </w:r>
      <w:proofErr w:type="spellStart"/>
      <w:r>
        <w:t>Технотрейд</w:t>
      </w:r>
      <w:proofErr w:type="spellEnd"/>
      <w:r>
        <w:t xml:space="preserve">» на публичных слушаниях проведенных 25.06.2013 года, Администрация Усланского сельсовета </w:t>
      </w:r>
      <w:proofErr w:type="spellStart"/>
      <w:r>
        <w:t>Обоянского</w:t>
      </w:r>
      <w:proofErr w:type="spellEnd"/>
      <w:r>
        <w:t xml:space="preserve"> района Курской области ПОСТАНОВЛЯЕТ:</w:t>
      </w:r>
      <w:proofErr w:type="gramEnd"/>
    </w:p>
    <w:p w:rsidR="00CE72C2" w:rsidRDefault="00CE72C2" w:rsidP="00CE72C2">
      <w:pPr>
        <w:ind w:firstLine="708"/>
        <w:jc w:val="both"/>
      </w:pPr>
      <w:r>
        <w:t>1.Назначить повторные публичные слушания по вопросу «Внесений изменений в Правила землепользования и застройки сельского поселения муниципального образования «</w:t>
      </w:r>
      <w:proofErr w:type="spellStart"/>
      <w:r>
        <w:t>Усланский</w:t>
      </w:r>
      <w:proofErr w:type="spellEnd"/>
      <w:r>
        <w:t xml:space="preserve"> сельсовет» </w:t>
      </w:r>
      <w:proofErr w:type="spellStart"/>
      <w:r>
        <w:t>Обоянского</w:t>
      </w:r>
      <w:proofErr w:type="spellEnd"/>
      <w:r>
        <w:t xml:space="preserve"> района Курской области на 10.07.2013 год в 10.00 часов.</w:t>
      </w:r>
    </w:p>
    <w:p w:rsidR="00CE72C2" w:rsidRDefault="00CE72C2" w:rsidP="00CE72C2">
      <w:pPr>
        <w:jc w:val="both"/>
      </w:pPr>
      <w:r>
        <w:t xml:space="preserve">2.Провести публичные слушания в здании </w:t>
      </w:r>
      <w:proofErr w:type="spellStart"/>
      <w:r>
        <w:t>Трубежанского</w:t>
      </w:r>
      <w:proofErr w:type="spellEnd"/>
      <w:r>
        <w:t xml:space="preserve"> сельского клуба.</w:t>
      </w:r>
    </w:p>
    <w:p w:rsidR="00CE72C2" w:rsidRDefault="00CE72C2" w:rsidP="00CE72C2">
      <w:pPr>
        <w:jc w:val="both"/>
      </w:pPr>
      <w:r>
        <w:t>3.Утвердить комиссию по проведению публичных слушаний в составе согласно Приложению 1.</w:t>
      </w:r>
    </w:p>
    <w:p w:rsidR="00CE72C2" w:rsidRDefault="00CE72C2" w:rsidP="00CE72C2">
      <w:pPr>
        <w:jc w:val="both"/>
      </w:pPr>
      <w:r>
        <w:t>4.Предложения и рекомендации участников публичных слушаний по обсуждаемому вопросу предоставляются не позднее 17.00 предпоследнего дня до проведения публичных слушаний.</w:t>
      </w:r>
    </w:p>
    <w:p w:rsidR="00CE72C2" w:rsidRDefault="00CE72C2" w:rsidP="00CE72C2">
      <w:pPr>
        <w:jc w:val="both"/>
      </w:pPr>
      <w:r>
        <w:t>5.Настоящее постановление разместить на официальном сайте администрации Усланского сельсовета и на информационных стендах находящихся на территории МО «</w:t>
      </w:r>
      <w:proofErr w:type="spellStart"/>
      <w:r>
        <w:t>Усланский</w:t>
      </w:r>
      <w:proofErr w:type="spellEnd"/>
      <w:r>
        <w:t xml:space="preserve"> сельсовет» </w:t>
      </w:r>
      <w:proofErr w:type="spellStart"/>
      <w:r>
        <w:t>Обоянского</w:t>
      </w:r>
      <w:proofErr w:type="spellEnd"/>
      <w:r>
        <w:t xml:space="preserve"> района Курской области.</w:t>
      </w:r>
    </w:p>
    <w:p w:rsidR="00CE72C2" w:rsidRDefault="00CE72C2" w:rsidP="00CE72C2">
      <w:pPr>
        <w:jc w:val="both"/>
      </w:pPr>
      <w:r>
        <w:t xml:space="preserve"> </w:t>
      </w:r>
    </w:p>
    <w:p w:rsidR="00CE72C2" w:rsidRDefault="00CE72C2" w:rsidP="00CE72C2">
      <w:pPr>
        <w:jc w:val="both"/>
      </w:pPr>
      <w:r>
        <w:t xml:space="preserve">     6. Постановление вступает в силу со дня его подписания.</w:t>
      </w:r>
    </w:p>
    <w:p w:rsidR="00CE72C2" w:rsidRDefault="00CE72C2" w:rsidP="00CE72C2">
      <w:pPr>
        <w:tabs>
          <w:tab w:val="left" w:pos="5500"/>
        </w:tabs>
        <w:jc w:val="center"/>
      </w:pPr>
    </w:p>
    <w:p w:rsidR="00CE72C2" w:rsidRDefault="00CE72C2" w:rsidP="00CE72C2">
      <w:pPr>
        <w:ind w:firstLine="708"/>
      </w:pPr>
      <w:r>
        <w:t>Глава Усланского сельсовета</w:t>
      </w:r>
    </w:p>
    <w:p w:rsidR="00CE72C2" w:rsidRDefault="00CE72C2" w:rsidP="00CE72C2">
      <w:pPr>
        <w:ind w:firstLine="708"/>
      </w:pPr>
      <w:proofErr w:type="spellStart"/>
      <w:r>
        <w:t>Обоянского</w:t>
      </w:r>
      <w:proofErr w:type="spellEnd"/>
      <w:r>
        <w:t xml:space="preserve"> района Курской области:                                   В.И.Образцов</w:t>
      </w:r>
    </w:p>
    <w:p w:rsidR="00B85713" w:rsidRDefault="00B85713"/>
    <w:sectPr w:rsidR="00B85713" w:rsidSect="00B8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2C2"/>
    <w:rsid w:val="000022CF"/>
    <w:rsid w:val="000240F5"/>
    <w:rsid w:val="000247A8"/>
    <w:rsid w:val="00040B8C"/>
    <w:rsid w:val="00042909"/>
    <w:rsid w:val="00042D56"/>
    <w:rsid w:val="00045944"/>
    <w:rsid w:val="0005162B"/>
    <w:rsid w:val="00055350"/>
    <w:rsid w:val="0007677A"/>
    <w:rsid w:val="0008292B"/>
    <w:rsid w:val="000913B8"/>
    <w:rsid w:val="00094E38"/>
    <w:rsid w:val="00096C05"/>
    <w:rsid w:val="000A30C7"/>
    <w:rsid w:val="000A60FE"/>
    <w:rsid w:val="000C13FA"/>
    <w:rsid w:val="000C2640"/>
    <w:rsid w:val="000C44E1"/>
    <w:rsid w:val="000D14BD"/>
    <w:rsid w:val="000D20D8"/>
    <w:rsid w:val="000D5E46"/>
    <w:rsid w:val="000D6EFD"/>
    <w:rsid w:val="000E57EB"/>
    <w:rsid w:val="000E6CFF"/>
    <w:rsid w:val="000F1934"/>
    <w:rsid w:val="00100286"/>
    <w:rsid w:val="0010538B"/>
    <w:rsid w:val="00106E12"/>
    <w:rsid w:val="00131D54"/>
    <w:rsid w:val="00133050"/>
    <w:rsid w:val="00140ED8"/>
    <w:rsid w:val="00140F5B"/>
    <w:rsid w:val="00170C66"/>
    <w:rsid w:val="0017205A"/>
    <w:rsid w:val="00173263"/>
    <w:rsid w:val="001737BF"/>
    <w:rsid w:val="00175E33"/>
    <w:rsid w:val="001857BD"/>
    <w:rsid w:val="00185C59"/>
    <w:rsid w:val="001A0410"/>
    <w:rsid w:val="001A4521"/>
    <w:rsid w:val="001B14DA"/>
    <w:rsid w:val="001C2013"/>
    <w:rsid w:val="001C2A51"/>
    <w:rsid w:val="001C3B7E"/>
    <w:rsid w:val="001D2B74"/>
    <w:rsid w:val="001D62E4"/>
    <w:rsid w:val="001E3BC3"/>
    <w:rsid w:val="001E3CA0"/>
    <w:rsid w:val="001E7B1A"/>
    <w:rsid w:val="001F0393"/>
    <w:rsid w:val="001F0F84"/>
    <w:rsid w:val="001F76AF"/>
    <w:rsid w:val="00200690"/>
    <w:rsid w:val="00202DF6"/>
    <w:rsid w:val="00205C6D"/>
    <w:rsid w:val="00213A53"/>
    <w:rsid w:val="00225018"/>
    <w:rsid w:val="002328B5"/>
    <w:rsid w:val="00242836"/>
    <w:rsid w:val="00246AB0"/>
    <w:rsid w:val="00253AF0"/>
    <w:rsid w:val="00261E7B"/>
    <w:rsid w:val="00285259"/>
    <w:rsid w:val="00286118"/>
    <w:rsid w:val="00296F00"/>
    <w:rsid w:val="002A280F"/>
    <w:rsid w:val="002A38B3"/>
    <w:rsid w:val="002B2FE6"/>
    <w:rsid w:val="002C25A3"/>
    <w:rsid w:val="002C652F"/>
    <w:rsid w:val="002D4D6C"/>
    <w:rsid w:val="002D557E"/>
    <w:rsid w:val="002E08CD"/>
    <w:rsid w:val="002E5495"/>
    <w:rsid w:val="002E5E2D"/>
    <w:rsid w:val="002F0DCD"/>
    <w:rsid w:val="00301FEB"/>
    <w:rsid w:val="00312423"/>
    <w:rsid w:val="00312467"/>
    <w:rsid w:val="003170EF"/>
    <w:rsid w:val="00330334"/>
    <w:rsid w:val="0033618D"/>
    <w:rsid w:val="00336843"/>
    <w:rsid w:val="00350902"/>
    <w:rsid w:val="003540ED"/>
    <w:rsid w:val="00382BD4"/>
    <w:rsid w:val="003868EB"/>
    <w:rsid w:val="003911BB"/>
    <w:rsid w:val="0039293D"/>
    <w:rsid w:val="0039331C"/>
    <w:rsid w:val="003B2A0E"/>
    <w:rsid w:val="003C158A"/>
    <w:rsid w:val="003C4320"/>
    <w:rsid w:val="003D1C06"/>
    <w:rsid w:val="003D1FC9"/>
    <w:rsid w:val="003D48D1"/>
    <w:rsid w:val="003D4F5A"/>
    <w:rsid w:val="003E0C4E"/>
    <w:rsid w:val="003E29DE"/>
    <w:rsid w:val="003E7448"/>
    <w:rsid w:val="003E7B32"/>
    <w:rsid w:val="003F5C12"/>
    <w:rsid w:val="003F632E"/>
    <w:rsid w:val="00406C8D"/>
    <w:rsid w:val="00412A95"/>
    <w:rsid w:val="00414720"/>
    <w:rsid w:val="00421513"/>
    <w:rsid w:val="00423305"/>
    <w:rsid w:val="00431877"/>
    <w:rsid w:val="00436003"/>
    <w:rsid w:val="0044638D"/>
    <w:rsid w:val="0044676E"/>
    <w:rsid w:val="00453F5B"/>
    <w:rsid w:val="004545F3"/>
    <w:rsid w:val="00454AE6"/>
    <w:rsid w:val="0045504A"/>
    <w:rsid w:val="00460C00"/>
    <w:rsid w:val="00460DF0"/>
    <w:rsid w:val="00467341"/>
    <w:rsid w:val="00467DFC"/>
    <w:rsid w:val="00474D07"/>
    <w:rsid w:val="00480476"/>
    <w:rsid w:val="00484319"/>
    <w:rsid w:val="004915C7"/>
    <w:rsid w:val="00496853"/>
    <w:rsid w:val="004B1785"/>
    <w:rsid w:val="004B27EA"/>
    <w:rsid w:val="004B49AE"/>
    <w:rsid w:val="004B7C04"/>
    <w:rsid w:val="004C5F32"/>
    <w:rsid w:val="004D47DB"/>
    <w:rsid w:val="004E43EC"/>
    <w:rsid w:val="004E64DA"/>
    <w:rsid w:val="004F7407"/>
    <w:rsid w:val="00503DD2"/>
    <w:rsid w:val="00510F2E"/>
    <w:rsid w:val="005146B9"/>
    <w:rsid w:val="00514978"/>
    <w:rsid w:val="00516499"/>
    <w:rsid w:val="005178FA"/>
    <w:rsid w:val="0053221D"/>
    <w:rsid w:val="00533AAB"/>
    <w:rsid w:val="00553ED1"/>
    <w:rsid w:val="005600F5"/>
    <w:rsid w:val="0058064F"/>
    <w:rsid w:val="00584012"/>
    <w:rsid w:val="0058431C"/>
    <w:rsid w:val="00586A5C"/>
    <w:rsid w:val="00595F48"/>
    <w:rsid w:val="005B4A34"/>
    <w:rsid w:val="005B5D37"/>
    <w:rsid w:val="005B6BC8"/>
    <w:rsid w:val="005C1EFD"/>
    <w:rsid w:val="005C4845"/>
    <w:rsid w:val="005D2472"/>
    <w:rsid w:val="005D37C0"/>
    <w:rsid w:val="005E7BEF"/>
    <w:rsid w:val="005F0F58"/>
    <w:rsid w:val="00602FE7"/>
    <w:rsid w:val="00606EB6"/>
    <w:rsid w:val="00607CDD"/>
    <w:rsid w:val="00620443"/>
    <w:rsid w:val="006221BB"/>
    <w:rsid w:val="006637F0"/>
    <w:rsid w:val="006640F7"/>
    <w:rsid w:val="00665DD7"/>
    <w:rsid w:val="00670754"/>
    <w:rsid w:val="00671E08"/>
    <w:rsid w:val="00683B0A"/>
    <w:rsid w:val="0068438D"/>
    <w:rsid w:val="006A544C"/>
    <w:rsid w:val="006B0106"/>
    <w:rsid w:val="006B7DE2"/>
    <w:rsid w:val="006C1B2D"/>
    <w:rsid w:val="006C32DA"/>
    <w:rsid w:val="006D447B"/>
    <w:rsid w:val="006D65A2"/>
    <w:rsid w:val="006D7C9C"/>
    <w:rsid w:val="006E1BC7"/>
    <w:rsid w:val="006E234C"/>
    <w:rsid w:val="006E37CF"/>
    <w:rsid w:val="006E419C"/>
    <w:rsid w:val="006F06E3"/>
    <w:rsid w:val="006F3E05"/>
    <w:rsid w:val="00700F4B"/>
    <w:rsid w:val="00701D16"/>
    <w:rsid w:val="00703970"/>
    <w:rsid w:val="0070507A"/>
    <w:rsid w:val="007108A2"/>
    <w:rsid w:val="00711D1C"/>
    <w:rsid w:val="0071283B"/>
    <w:rsid w:val="00712DE6"/>
    <w:rsid w:val="0071623B"/>
    <w:rsid w:val="00723EFB"/>
    <w:rsid w:val="00730832"/>
    <w:rsid w:val="007313DC"/>
    <w:rsid w:val="007451FE"/>
    <w:rsid w:val="0075247E"/>
    <w:rsid w:val="00754320"/>
    <w:rsid w:val="0076167D"/>
    <w:rsid w:val="00763962"/>
    <w:rsid w:val="00763E2E"/>
    <w:rsid w:val="00771989"/>
    <w:rsid w:val="00791CA5"/>
    <w:rsid w:val="0079548A"/>
    <w:rsid w:val="007A47A8"/>
    <w:rsid w:val="007E76D6"/>
    <w:rsid w:val="007E7F67"/>
    <w:rsid w:val="0081583A"/>
    <w:rsid w:val="00815A7D"/>
    <w:rsid w:val="00816656"/>
    <w:rsid w:val="0081786E"/>
    <w:rsid w:val="00820979"/>
    <w:rsid w:val="00827085"/>
    <w:rsid w:val="0083203E"/>
    <w:rsid w:val="00853C91"/>
    <w:rsid w:val="00861F1A"/>
    <w:rsid w:val="0086400D"/>
    <w:rsid w:val="00864E11"/>
    <w:rsid w:val="00871F24"/>
    <w:rsid w:val="0087429D"/>
    <w:rsid w:val="008765C6"/>
    <w:rsid w:val="00877241"/>
    <w:rsid w:val="008820BA"/>
    <w:rsid w:val="0089242E"/>
    <w:rsid w:val="00896B1B"/>
    <w:rsid w:val="00897983"/>
    <w:rsid w:val="008A1261"/>
    <w:rsid w:val="008B2B62"/>
    <w:rsid w:val="008B44B8"/>
    <w:rsid w:val="008B5828"/>
    <w:rsid w:val="008B5A4F"/>
    <w:rsid w:val="008D5906"/>
    <w:rsid w:val="008E65F4"/>
    <w:rsid w:val="008E6FA3"/>
    <w:rsid w:val="009076D0"/>
    <w:rsid w:val="00910E69"/>
    <w:rsid w:val="00924E7F"/>
    <w:rsid w:val="009275BF"/>
    <w:rsid w:val="009303ED"/>
    <w:rsid w:val="0093704F"/>
    <w:rsid w:val="009626C0"/>
    <w:rsid w:val="009632E1"/>
    <w:rsid w:val="009756A0"/>
    <w:rsid w:val="0097737B"/>
    <w:rsid w:val="00977FCA"/>
    <w:rsid w:val="009824CE"/>
    <w:rsid w:val="00985C83"/>
    <w:rsid w:val="00996A57"/>
    <w:rsid w:val="00996D01"/>
    <w:rsid w:val="009A1E80"/>
    <w:rsid w:val="009A7480"/>
    <w:rsid w:val="009B172A"/>
    <w:rsid w:val="009B2680"/>
    <w:rsid w:val="009B44C1"/>
    <w:rsid w:val="009B4B15"/>
    <w:rsid w:val="009B6908"/>
    <w:rsid w:val="009B7609"/>
    <w:rsid w:val="009C02B2"/>
    <w:rsid w:val="009C11AA"/>
    <w:rsid w:val="009C1B8E"/>
    <w:rsid w:val="009D1347"/>
    <w:rsid w:val="009D4E1E"/>
    <w:rsid w:val="009E0FCC"/>
    <w:rsid w:val="009E2367"/>
    <w:rsid w:val="009E5C9E"/>
    <w:rsid w:val="009E7EC1"/>
    <w:rsid w:val="00A05511"/>
    <w:rsid w:val="00A0559B"/>
    <w:rsid w:val="00A077F1"/>
    <w:rsid w:val="00A13251"/>
    <w:rsid w:val="00A132AD"/>
    <w:rsid w:val="00A1477F"/>
    <w:rsid w:val="00A314BA"/>
    <w:rsid w:val="00A326B2"/>
    <w:rsid w:val="00A36CDD"/>
    <w:rsid w:val="00A40455"/>
    <w:rsid w:val="00A43E29"/>
    <w:rsid w:val="00A47EEA"/>
    <w:rsid w:val="00A50AC6"/>
    <w:rsid w:val="00A661A4"/>
    <w:rsid w:val="00A8472E"/>
    <w:rsid w:val="00A95D94"/>
    <w:rsid w:val="00A978BB"/>
    <w:rsid w:val="00AA68E2"/>
    <w:rsid w:val="00AB1C01"/>
    <w:rsid w:val="00AB5073"/>
    <w:rsid w:val="00AC3B43"/>
    <w:rsid w:val="00AC453F"/>
    <w:rsid w:val="00AE3573"/>
    <w:rsid w:val="00AE35E2"/>
    <w:rsid w:val="00AE6F8F"/>
    <w:rsid w:val="00AF388C"/>
    <w:rsid w:val="00B139EA"/>
    <w:rsid w:val="00B14E26"/>
    <w:rsid w:val="00B273B7"/>
    <w:rsid w:val="00B369A6"/>
    <w:rsid w:val="00B4250A"/>
    <w:rsid w:val="00B44D89"/>
    <w:rsid w:val="00B4611B"/>
    <w:rsid w:val="00B51407"/>
    <w:rsid w:val="00B52B8F"/>
    <w:rsid w:val="00B56535"/>
    <w:rsid w:val="00B6426D"/>
    <w:rsid w:val="00B6629A"/>
    <w:rsid w:val="00B73BC4"/>
    <w:rsid w:val="00B85713"/>
    <w:rsid w:val="00B961CE"/>
    <w:rsid w:val="00B97B03"/>
    <w:rsid w:val="00BA0E7E"/>
    <w:rsid w:val="00BA72F2"/>
    <w:rsid w:val="00BA7862"/>
    <w:rsid w:val="00BA7B32"/>
    <w:rsid w:val="00BC039C"/>
    <w:rsid w:val="00BE3D91"/>
    <w:rsid w:val="00BE4C6B"/>
    <w:rsid w:val="00BF1ACF"/>
    <w:rsid w:val="00BF3ADB"/>
    <w:rsid w:val="00BF4831"/>
    <w:rsid w:val="00C03956"/>
    <w:rsid w:val="00C06965"/>
    <w:rsid w:val="00C11759"/>
    <w:rsid w:val="00C11BA5"/>
    <w:rsid w:val="00C12DC5"/>
    <w:rsid w:val="00C15A96"/>
    <w:rsid w:val="00C27934"/>
    <w:rsid w:val="00C33B82"/>
    <w:rsid w:val="00C36D6B"/>
    <w:rsid w:val="00C44B9D"/>
    <w:rsid w:val="00C60FC0"/>
    <w:rsid w:val="00C643B3"/>
    <w:rsid w:val="00C70C44"/>
    <w:rsid w:val="00C74263"/>
    <w:rsid w:val="00C762A6"/>
    <w:rsid w:val="00C834A7"/>
    <w:rsid w:val="00CA00B7"/>
    <w:rsid w:val="00CA63B7"/>
    <w:rsid w:val="00CA7678"/>
    <w:rsid w:val="00CD1F26"/>
    <w:rsid w:val="00CD4499"/>
    <w:rsid w:val="00CE72C2"/>
    <w:rsid w:val="00CF35F0"/>
    <w:rsid w:val="00D02CA0"/>
    <w:rsid w:val="00D043F6"/>
    <w:rsid w:val="00D144F4"/>
    <w:rsid w:val="00D23CB5"/>
    <w:rsid w:val="00D343CA"/>
    <w:rsid w:val="00D346D2"/>
    <w:rsid w:val="00D376DD"/>
    <w:rsid w:val="00D4618A"/>
    <w:rsid w:val="00D47C31"/>
    <w:rsid w:val="00D5360E"/>
    <w:rsid w:val="00D64FAA"/>
    <w:rsid w:val="00D760F8"/>
    <w:rsid w:val="00D81403"/>
    <w:rsid w:val="00D91D4D"/>
    <w:rsid w:val="00D94921"/>
    <w:rsid w:val="00D94E9A"/>
    <w:rsid w:val="00D9756C"/>
    <w:rsid w:val="00D97B0B"/>
    <w:rsid w:val="00DC65F2"/>
    <w:rsid w:val="00DC6A9D"/>
    <w:rsid w:val="00DD4703"/>
    <w:rsid w:val="00DD74B0"/>
    <w:rsid w:val="00DE0321"/>
    <w:rsid w:val="00DE2E31"/>
    <w:rsid w:val="00DE40DC"/>
    <w:rsid w:val="00DF3132"/>
    <w:rsid w:val="00DF5EAB"/>
    <w:rsid w:val="00E1593E"/>
    <w:rsid w:val="00E27051"/>
    <w:rsid w:val="00E3023C"/>
    <w:rsid w:val="00E31578"/>
    <w:rsid w:val="00E34221"/>
    <w:rsid w:val="00E43F99"/>
    <w:rsid w:val="00E516F6"/>
    <w:rsid w:val="00E66B01"/>
    <w:rsid w:val="00E752FC"/>
    <w:rsid w:val="00E815DD"/>
    <w:rsid w:val="00E848FB"/>
    <w:rsid w:val="00E85804"/>
    <w:rsid w:val="00E86988"/>
    <w:rsid w:val="00E949FB"/>
    <w:rsid w:val="00E959AA"/>
    <w:rsid w:val="00EA1EEA"/>
    <w:rsid w:val="00EA5C08"/>
    <w:rsid w:val="00EB0853"/>
    <w:rsid w:val="00EB761F"/>
    <w:rsid w:val="00EC6BBE"/>
    <w:rsid w:val="00EC78C0"/>
    <w:rsid w:val="00EC799E"/>
    <w:rsid w:val="00ED535F"/>
    <w:rsid w:val="00EF08D6"/>
    <w:rsid w:val="00EF0DDD"/>
    <w:rsid w:val="00F03B7A"/>
    <w:rsid w:val="00F21CC4"/>
    <w:rsid w:val="00F31A27"/>
    <w:rsid w:val="00F33584"/>
    <w:rsid w:val="00F35A55"/>
    <w:rsid w:val="00F3778D"/>
    <w:rsid w:val="00F5612E"/>
    <w:rsid w:val="00F62AEC"/>
    <w:rsid w:val="00F62DB7"/>
    <w:rsid w:val="00F63762"/>
    <w:rsid w:val="00F63D0E"/>
    <w:rsid w:val="00F63E74"/>
    <w:rsid w:val="00F65065"/>
    <w:rsid w:val="00F66B73"/>
    <w:rsid w:val="00F67489"/>
    <w:rsid w:val="00F74EC6"/>
    <w:rsid w:val="00F750E1"/>
    <w:rsid w:val="00F80612"/>
    <w:rsid w:val="00F83DB5"/>
    <w:rsid w:val="00FA08CB"/>
    <w:rsid w:val="00FA1095"/>
    <w:rsid w:val="00FB0649"/>
    <w:rsid w:val="00FB120D"/>
    <w:rsid w:val="00FB3E0F"/>
    <w:rsid w:val="00FB4E15"/>
    <w:rsid w:val="00FC0938"/>
    <w:rsid w:val="00FC1CEC"/>
    <w:rsid w:val="00FD1220"/>
    <w:rsid w:val="00FD5948"/>
    <w:rsid w:val="00FE2D3C"/>
    <w:rsid w:val="00FE7199"/>
    <w:rsid w:val="00FF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2013-07-03T05:15:00Z</dcterms:created>
  <dcterms:modified xsi:type="dcterms:W3CDTF">2013-07-03T05:15:00Z</dcterms:modified>
</cp:coreProperties>
</file>